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FE1" w:rsidRDefault="00C62FE1"/>
    <w:p w:rsidR="005112B3" w:rsidRPr="005112B3" w:rsidRDefault="005112B3" w:rsidP="005112B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5112B3" w:rsidRPr="005D0B99" w:rsidRDefault="005112B3" w:rsidP="005112B3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5112B3" w:rsidRDefault="005112B3" w:rsidP="005112B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5112B3" w:rsidRDefault="005112B3" w:rsidP="005112B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Pr="0002032B">
        <w:t>RPWM.10.02.00-28-0019/18</w:t>
      </w:r>
    </w:p>
    <w:p w:rsidR="005112B3" w:rsidRDefault="005112B3" w:rsidP="005112B3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5112B3" w:rsidRPr="00E62173" w:rsidRDefault="005112B3" w:rsidP="005112B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292EED">
        <w:rPr>
          <w:szCs w:val="24"/>
        </w:rPr>
        <w:t>Kwalifikacja Wstępna Przyśpieszona</w:t>
      </w:r>
    </w:p>
    <w:p w:rsidR="005112B3" w:rsidRPr="006959C7" w:rsidRDefault="005112B3" w:rsidP="005112B3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292EED">
        <w:rPr>
          <w:rFonts w:eastAsia="Calibri" w:cs="Calibri"/>
          <w:b/>
          <w:iCs/>
          <w:color w:val="000000" w:themeColor="text1"/>
        </w:rPr>
        <w:t>25.03 – 30.04.2019</w:t>
      </w:r>
    </w:p>
    <w:p w:rsidR="00292EED" w:rsidRPr="001B4752" w:rsidRDefault="00292EED" w:rsidP="00292EED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  <w:r>
        <w:rPr>
          <w:rFonts w:eastAsia="Calibri" w:cs="Calibri"/>
          <w:iCs/>
        </w:rPr>
        <w:t>/</w:t>
      </w:r>
      <w:r w:rsidRPr="001B4752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okolic, płyta poślizgowa w Warszawie</w:t>
      </w:r>
    </w:p>
    <w:p w:rsidR="00292EED" w:rsidRDefault="00292EED" w:rsidP="00292EED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292EED" w:rsidRPr="00C431AB" w:rsidRDefault="00292EED" w:rsidP="00292EED">
      <w:pPr>
        <w:spacing w:after="0" w:line="24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>
        <w:rPr>
          <w:color w:val="000000"/>
        </w:rPr>
        <w:t xml:space="preserve">Podręcznik „Kwalifikacja wstępna przyspieszona”,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>, notatnik, długopis oraz teczka</w:t>
      </w:r>
    </w:p>
    <w:p w:rsidR="005112B3" w:rsidRDefault="005112B3"/>
    <w:tbl>
      <w:tblPr>
        <w:tblStyle w:val="Tabela-Siatka"/>
        <w:tblW w:w="0" w:type="auto"/>
        <w:tblLook w:val="04A0"/>
      </w:tblPr>
      <w:tblGrid>
        <w:gridCol w:w="1017"/>
        <w:gridCol w:w="1276"/>
        <w:gridCol w:w="2976"/>
        <w:gridCol w:w="732"/>
        <w:gridCol w:w="1733"/>
        <w:gridCol w:w="1536"/>
      </w:tblGrid>
      <w:tr w:rsidR="00BB3DB8" w:rsidTr="00307054">
        <w:tc>
          <w:tcPr>
            <w:tcW w:w="1017" w:type="dxa"/>
            <w:shd w:val="pct10" w:color="auto" w:fill="auto"/>
            <w:vAlign w:val="center"/>
          </w:tcPr>
          <w:p w:rsidR="00BB3DB8" w:rsidRPr="00BB3DB8" w:rsidRDefault="00BB3DB8" w:rsidP="0030705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B3DB8">
              <w:rPr>
                <w:rFonts w:ascii="Arial" w:hAnsi="Arial" w:cs="Arial"/>
                <w:b/>
                <w:sz w:val="16"/>
                <w:szCs w:val="16"/>
              </w:rPr>
              <w:t>Data realizacji szkolenia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BB3DB8" w:rsidRPr="00BB3DB8" w:rsidRDefault="00BB3DB8" w:rsidP="00BB3DB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3DB8">
              <w:rPr>
                <w:rFonts w:ascii="Arial" w:hAnsi="Arial" w:cs="Arial"/>
                <w:b/>
                <w:sz w:val="16"/>
                <w:szCs w:val="16"/>
              </w:rPr>
              <w:t>Godziny realizacji zajęć</w:t>
            </w:r>
          </w:p>
        </w:tc>
        <w:tc>
          <w:tcPr>
            <w:tcW w:w="2976" w:type="dxa"/>
            <w:shd w:val="pct10" w:color="auto" w:fill="auto"/>
            <w:vAlign w:val="center"/>
          </w:tcPr>
          <w:p w:rsidR="00BB3DB8" w:rsidRPr="00BB3DB8" w:rsidRDefault="00BB3DB8" w:rsidP="00BB3D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B3DB8">
              <w:rPr>
                <w:rFonts w:ascii="Arial" w:hAnsi="Arial" w:cs="Arial"/>
                <w:b/>
                <w:sz w:val="16"/>
                <w:szCs w:val="16"/>
              </w:rPr>
              <w:t>Temat zajęć</w:t>
            </w:r>
          </w:p>
        </w:tc>
        <w:tc>
          <w:tcPr>
            <w:tcW w:w="732" w:type="dxa"/>
            <w:shd w:val="pct10" w:color="auto" w:fill="auto"/>
            <w:vAlign w:val="center"/>
          </w:tcPr>
          <w:p w:rsidR="00BB3DB8" w:rsidRPr="00BB3DB8" w:rsidRDefault="00BB3DB8" w:rsidP="00BB3D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B3DB8">
              <w:rPr>
                <w:rFonts w:ascii="Arial" w:hAnsi="Arial" w:cs="Arial"/>
                <w:b/>
                <w:sz w:val="16"/>
                <w:szCs w:val="16"/>
              </w:rPr>
              <w:t>Liczba</w:t>
            </w:r>
          </w:p>
          <w:p w:rsidR="00BB3DB8" w:rsidRPr="00BB3DB8" w:rsidRDefault="00BB3DB8" w:rsidP="00BB3D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B3DB8">
              <w:rPr>
                <w:rFonts w:ascii="Arial" w:hAnsi="Arial" w:cs="Arial"/>
                <w:b/>
                <w:sz w:val="16"/>
                <w:szCs w:val="16"/>
              </w:rPr>
              <w:t>godzin</w:t>
            </w:r>
          </w:p>
        </w:tc>
        <w:tc>
          <w:tcPr>
            <w:tcW w:w="1733" w:type="dxa"/>
            <w:shd w:val="pct10" w:color="auto" w:fill="auto"/>
            <w:vAlign w:val="center"/>
          </w:tcPr>
          <w:p w:rsidR="00BB3DB8" w:rsidRPr="00BB3DB8" w:rsidRDefault="00BB3DB8" w:rsidP="00BB3DB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3DB8">
              <w:rPr>
                <w:rFonts w:ascii="Arial" w:hAnsi="Arial" w:cs="Arial"/>
                <w:b/>
                <w:sz w:val="16"/>
                <w:szCs w:val="16"/>
              </w:rPr>
              <w:t>Nadzorujący trener wykładowca</w:t>
            </w:r>
          </w:p>
        </w:tc>
        <w:tc>
          <w:tcPr>
            <w:tcW w:w="1536" w:type="dxa"/>
            <w:shd w:val="pct10" w:color="auto" w:fill="auto"/>
            <w:vAlign w:val="center"/>
          </w:tcPr>
          <w:p w:rsidR="00BB3DB8" w:rsidRPr="00BB3DB8" w:rsidRDefault="00BB3DB8" w:rsidP="00BB3DB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3DB8">
              <w:rPr>
                <w:rFonts w:ascii="Arial" w:hAnsi="Arial" w:cs="Arial"/>
                <w:b/>
                <w:sz w:val="16"/>
                <w:szCs w:val="16"/>
              </w:rPr>
              <w:t>Miejsce realizacji zajęć/nazwa instytucji</w:t>
            </w:r>
          </w:p>
        </w:tc>
      </w:tr>
      <w:tr w:rsidR="00BB3DB8" w:rsidTr="00307054">
        <w:tc>
          <w:tcPr>
            <w:tcW w:w="1017" w:type="dxa"/>
            <w:vMerge w:val="restart"/>
            <w:vAlign w:val="center"/>
          </w:tcPr>
          <w:p w:rsidR="00BB3DB8" w:rsidRPr="00BB3DB8" w:rsidRDefault="001E2961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25.03.2019</w:t>
            </w:r>
          </w:p>
        </w:tc>
        <w:tc>
          <w:tcPr>
            <w:tcW w:w="1276" w:type="dxa"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  <w:r w:rsidRPr="00BB3DB8">
              <w:rPr>
                <w:rFonts w:ascii="Arial" w:hAnsi="Arial" w:cs="Arial"/>
                <w:sz w:val="16"/>
                <w:szCs w:val="16"/>
              </w:rPr>
              <w:t>8:45 – 9:30</w:t>
            </w:r>
          </w:p>
        </w:tc>
        <w:tc>
          <w:tcPr>
            <w:tcW w:w="2976" w:type="dxa"/>
          </w:tcPr>
          <w:p w:rsidR="00BB3DB8" w:rsidRPr="00BB3DB8" w:rsidRDefault="00D73802" w:rsidP="00BB3DB8">
            <w:pPr>
              <w:rPr>
                <w:rFonts w:ascii="Arial" w:hAnsi="Arial" w:cs="Arial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32" w:type="dxa"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 w:val="restart"/>
          </w:tcPr>
          <w:p w:rsidR="00BB3DB8" w:rsidRPr="00BB3DB8" w:rsidRDefault="00D73802" w:rsidP="00BB3DB8">
            <w:pPr>
              <w:rPr>
                <w:rFonts w:ascii="Arial" w:hAnsi="Arial" w:cs="Arial"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B3DB8" w:rsidTr="00307054">
        <w:tc>
          <w:tcPr>
            <w:tcW w:w="1017" w:type="dxa"/>
            <w:vMerge/>
            <w:vAlign w:val="center"/>
          </w:tcPr>
          <w:p w:rsidR="00BB3DB8" w:rsidRPr="00BB3DB8" w:rsidRDefault="00BB3DB8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 – 9:45</w:t>
            </w:r>
          </w:p>
        </w:tc>
        <w:tc>
          <w:tcPr>
            <w:tcW w:w="2976" w:type="dxa"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3DB8" w:rsidTr="00307054">
        <w:tc>
          <w:tcPr>
            <w:tcW w:w="1017" w:type="dxa"/>
            <w:vMerge/>
            <w:vAlign w:val="center"/>
          </w:tcPr>
          <w:p w:rsidR="00BB3DB8" w:rsidRPr="00BB3DB8" w:rsidRDefault="00BB3DB8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9:45- 11:15</w:t>
            </w:r>
          </w:p>
        </w:tc>
        <w:tc>
          <w:tcPr>
            <w:tcW w:w="2976" w:type="dxa"/>
          </w:tcPr>
          <w:p w:rsidR="00BB3DB8" w:rsidRPr="00BB3DB8" w:rsidRDefault="00D73802" w:rsidP="00BB3DB8">
            <w:pPr>
              <w:rPr>
                <w:rFonts w:ascii="Arial" w:hAnsi="Arial" w:cs="Arial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32" w:type="dxa"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BB3DB8" w:rsidRPr="00BB3DB8" w:rsidRDefault="00BB3DB8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3DB8" w:rsidTr="00307054">
        <w:tc>
          <w:tcPr>
            <w:tcW w:w="1017" w:type="dxa"/>
            <w:vMerge/>
            <w:vAlign w:val="center"/>
          </w:tcPr>
          <w:p w:rsidR="00BB3DB8" w:rsidRPr="00BB3DB8" w:rsidRDefault="00BB3DB8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976" w:type="dxa"/>
          </w:tcPr>
          <w:p w:rsidR="00BB3DB8" w:rsidRPr="00BB3DB8" w:rsidRDefault="001E2961" w:rsidP="00BB3D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3DB8" w:rsidTr="00307054">
        <w:tc>
          <w:tcPr>
            <w:tcW w:w="1017" w:type="dxa"/>
            <w:vMerge/>
            <w:vAlign w:val="center"/>
          </w:tcPr>
          <w:p w:rsidR="00BB3DB8" w:rsidRPr="00BB3DB8" w:rsidRDefault="00BB3DB8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11:30 – 13:00</w:t>
            </w:r>
          </w:p>
        </w:tc>
        <w:tc>
          <w:tcPr>
            <w:tcW w:w="2976" w:type="dxa"/>
          </w:tcPr>
          <w:p w:rsidR="00BB3DB8" w:rsidRPr="00BB3DB8" w:rsidRDefault="00D73802" w:rsidP="00BB3DB8">
            <w:pPr>
              <w:rPr>
                <w:rFonts w:ascii="Arial" w:hAnsi="Arial" w:cs="Arial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32" w:type="dxa"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BB3DB8" w:rsidRPr="00BB3DB8" w:rsidRDefault="00BB3DB8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3DB8" w:rsidTr="00307054">
        <w:tc>
          <w:tcPr>
            <w:tcW w:w="1017" w:type="dxa"/>
            <w:vMerge/>
            <w:vAlign w:val="center"/>
          </w:tcPr>
          <w:p w:rsidR="00BB3DB8" w:rsidRPr="00BB3DB8" w:rsidRDefault="00BB3DB8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976" w:type="dxa"/>
          </w:tcPr>
          <w:p w:rsidR="00BB3DB8" w:rsidRPr="00BB3DB8" w:rsidRDefault="001E2961" w:rsidP="00BB3D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733" w:type="dxa"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3DB8" w:rsidTr="00307054">
        <w:tc>
          <w:tcPr>
            <w:tcW w:w="1017" w:type="dxa"/>
            <w:vMerge/>
            <w:vAlign w:val="center"/>
          </w:tcPr>
          <w:p w:rsidR="00BB3DB8" w:rsidRPr="00BB3DB8" w:rsidRDefault="00BB3DB8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15:00</w:t>
            </w:r>
          </w:p>
        </w:tc>
        <w:tc>
          <w:tcPr>
            <w:tcW w:w="2976" w:type="dxa"/>
          </w:tcPr>
          <w:p w:rsidR="00BB3DB8" w:rsidRPr="00BB3DB8" w:rsidRDefault="00D73802" w:rsidP="00BB3DB8">
            <w:pPr>
              <w:rPr>
                <w:rFonts w:ascii="Arial" w:hAnsi="Arial" w:cs="Arial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32" w:type="dxa"/>
          </w:tcPr>
          <w:p w:rsid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BB3DB8" w:rsidRPr="00BB3DB8" w:rsidRDefault="00BB3DB8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BB3DB8" w:rsidRPr="00BB3DB8" w:rsidRDefault="00BB3DB8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2961" w:rsidTr="00307054">
        <w:tc>
          <w:tcPr>
            <w:tcW w:w="1017" w:type="dxa"/>
            <w:vMerge w:val="restart"/>
            <w:vAlign w:val="center"/>
          </w:tcPr>
          <w:p w:rsidR="001E2961" w:rsidRPr="00BB3DB8" w:rsidRDefault="00307054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26.03.2019</w:t>
            </w:r>
          </w:p>
        </w:tc>
        <w:tc>
          <w:tcPr>
            <w:tcW w:w="1276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BB3DB8">
              <w:rPr>
                <w:rFonts w:ascii="Arial" w:hAnsi="Arial" w:cs="Arial"/>
                <w:sz w:val="16"/>
                <w:szCs w:val="16"/>
              </w:rPr>
              <w:t>8:45 – 9:30</w:t>
            </w:r>
          </w:p>
        </w:tc>
        <w:tc>
          <w:tcPr>
            <w:tcW w:w="2976" w:type="dxa"/>
          </w:tcPr>
          <w:p w:rsidR="001E2961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32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 w:val="restart"/>
          </w:tcPr>
          <w:p w:rsidR="001E2961" w:rsidRPr="00BB3DB8" w:rsidRDefault="00D73802" w:rsidP="00BB3DB8">
            <w:pPr>
              <w:rPr>
                <w:rFonts w:ascii="Arial" w:hAnsi="Arial" w:cs="Arial"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E2961" w:rsidTr="00307054">
        <w:tc>
          <w:tcPr>
            <w:tcW w:w="1017" w:type="dxa"/>
            <w:vMerge/>
            <w:vAlign w:val="center"/>
          </w:tcPr>
          <w:p w:rsidR="001E2961" w:rsidRPr="00BB3DB8" w:rsidRDefault="001E2961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 – 9:45</w:t>
            </w:r>
          </w:p>
        </w:tc>
        <w:tc>
          <w:tcPr>
            <w:tcW w:w="2976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1E2961" w:rsidRPr="00BB3DB8" w:rsidRDefault="001E2961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2961" w:rsidTr="00307054">
        <w:tc>
          <w:tcPr>
            <w:tcW w:w="1017" w:type="dxa"/>
            <w:vMerge/>
            <w:vAlign w:val="center"/>
          </w:tcPr>
          <w:p w:rsidR="001E2961" w:rsidRPr="00BB3DB8" w:rsidRDefault="001E2961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9:45- 11:15</w:t>
            </w:r>
          </w:p>
        </w:tc>
        <w:tc>
          <w:tcPr>
            <w:tcW w:w="2976" w:type="dxa"/>
          </w:tcPr>
          <w:p w:rsidR="001E2961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32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1E2961" w:rsidRPr="00BB3DB8" w:rsidRDefault="001E2961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2961" w:rsidTr="00307054">
        <w:tc>
          <w:tcPr>
            <w:tcW w:w="1017" w:type="dxa"/>
            <w:vMerge/>
            <w:vAlign w:val="center"/>
          </w:tcPr>
          <w:p w:rsidR="001E2961" w:rsidRPr="00BB3DB8" w:rsidRDefault="001E2961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976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1E2961" w:rsidRPr="00BB3DB8" w:rsidRDefault="001E2961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2961" w:rsidTr="00307054">
        <w:tc>
          <w:tcPr>
            <w:tcW w:w="1017" w:type="dxa"/>
            <w:vMerge/>
            <w:vAlign w:val="center"/>
          </w:tcPr>
          <w:p w:rsidR="001E2961" w:rsidRPr="00BB3DB8" w:rsidRDefault="001E2961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11:30 – 13:00</w:t>
            </w:r>
          </w:p>
        </w:tc>
        <w:tc>
          <w:tcPr>
            <w:tcW w:w="2976" w:type="dxa"/>
          </w:tcPr>
          <w:p w:rsidR="001E2961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32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1E2961" w:rsidRPr="00BB3DB8" w:rsidRDefault="001E2961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2961" w:rsidTr="00307054">
        <w:tc>
          <w:tcPr>
            <w:tcW w:w="1017" w:type="dxa"/>
            <w:vMerge/>
            <w:vAlign w:val="center"/>
          </w:tcPr>
          <w:p w:rsidR="001E2961" w:rsidRPr="00BB3DB8" w:rsidRDefault="001E2961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976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733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1E2961" w:rsidRPr="00BB3DB8" w:rsidRDefault="001E2961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2961" w:rsidTr="00307054">
        <w:tc>
          <w:tcPr>
            <w:tcW w:w="1017" w:type="dxa"/>
            <w:vMerge/>
            <w:vAlign w:val="center"/>
          </w:tcPr>
          <w:p w:rsidR="001E2961" w:rsidRPr="00BB3DB8" w:rsidRDefault="001E2961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1E2961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15:00</w:t>
            </w:r>
          </w:p>
        </w:tc>
        <w:tc>
          <w:tcPr>
            <w:tcW w:w="2976" w:type="dxa"/>
          </w:tcPr>
          <w:p w:rsidR="001E2961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32" w:type="dxa"/>
          </w:tcPr>
          <w:p w:rsidR="001E2961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1E2961" w:rsidRPr="00BB3DB8" w:rsidRDefault="001E2961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2961" w:rsidTr="00307054">
        <w:tc>
          <w:tcPr>
            <w:tcW w:w="1017" w:type="dxa"/>
            <w:vMerge w:val="restart"/>
            <w:vAlign w:val="center"/>
          </w:tcPr>
          <w:p w:rsidR="001E2961" w:rsidRPr="00BB3DB8" w:rsidRDefault="00307054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27.03.2019</w:t>
            </w:r>
          </w:p>
        </w:tc>
        <w:tc>
          <w:tcPr>
            <w:tcW w:w="1276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BB3DB8">
              <w:rPr>
                <w:rFonts w:ascii="Arial" w:hAnsi="Arial" w:cs="Arial"/>
                <w:sz w:val="16"/>
                <w:szCs w:val="16"/>
              </w:rPr>
              <w:t>8:45 – 9:30</w:t>
            </w:r>
          </w:p>
        </w:tc>
        <w:tc>
          <w:tcPr>
            <w:tcW w:w="2976" w:type="dxa"/>
          </w:tcPr>
          <w:p w:rsidR="001E2961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32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 w:val="restart"/>
          </w:tcPr>
          <w:p w:rsidR="001E2961" w:rsidRPr="00BB3DB8" w:rsidRDefault="00D73802" w:rsidP="00BB3DB8">
            <w:pPr>
              <w:rPr>
                <w:rFonts w:ascii="Arial" w:hAnsi="Arial" w:cs="Arial"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E2961" w:rsidTr="00307054">
        <w:tc>
          <w:tcPr>
            <w:tcW w:w="1017" w:type="dxa"/>
            <w:vMerge/>
            <w:vAlign w:val="center"/>
          </w:tcPr>
          <w:p w:rsidR="001E2961" w:rsidRPr="00BB3DB8" w:rsidRDefault="001E2961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 – 9:45</w:t>
            </w:r>
          </w:p>
        </w:tc>
        <w:tc>
          <w:tcPr>
            <w:tcW w:w="2976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1E2961" w:rsidRPr="00BB3DB8" w:rsidRDefault="001E2961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2961" w:rsidTr="00307054">
        <w:tc>
          <w:tcPr>
            <w:tcW w:w="1017" w:type="dxa"/>
            <w:vMerge/>
            <w:vAlign w:val="center"/>
          </w:tcPr>
          <w:p w:rsidR="001E2961" w:rsidRPr="00BB3DB8" w:rsidRDefault="001E2961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9:45- 11:15</w:t>
            </w:r>
          </w:p>
        </w:tc>
        <w:tc>
          <w:tcPr>
            <w:tcW w:w="2976" w:type="dxa"/>
          </w:tcPr>
          <w:p w:rsidR="001E2961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32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1E2961" w:rsidRPr="00BB3DB8" w:rsidRDefault="001E2961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2961" w:rsidTr="00307054">
        <w:tc>
          <w:tcPr>
            <w:tcW w:w="1017" w:type="dxa"/>
            <w:vMerge/>
            <w:vAlign w:val="center"/>
          </w:tcPr>
          <w:p w:rsidR="001E2961" w:rsidRPr="00BB3DB8" w:rsidRDefault="001E2961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976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1E2961" w:rsidRPr="00BB3DB8" w:rsidRDefault="001E2961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2961" w:rsidTr="00307054">
        <w:tc>
          <w:tcPr>
            <w:tcW w:w="1017" w:type="dxa"/>
            <w:vMerge/>
            <w:vAlign w:val="center"/>
          </w:tcPr>
          <w:p w:rsidR="001E2961" w:rsidRPr="00BB3DB8" w:rsidRDefault="001E2961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11:30 – 13:00</w:t>
            </w:r>
          </w:p>
        </w:tc>
        <w:tc>
          <w:tcPr>
            <w:tcW w:w="2976" w:type="dxa"/>
          </w:tcPr>
          <w:p w:rsidR="001E2961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32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1E2961" w:rsidRPr="00BB3DB8" w:rsidRDefault="001E2961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2961" w:rsidTr="00307054">
        <w:tc>
          <w:tcPr>
            <w:tcW w:w="1017" w:type="dxa"/>
            <w:vMerge/>
            <w:vAlign w:val="center"/>
          </w:tcPr>
          <w:p w:rsidR="001E2961" w:rsidRPr="00BB3DB8" w:rsidRDefault="001E2961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976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733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1E2961" w:rsidRPr="00BB3DB8" w:rsidRDefault="001E2961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2961" w:rsidTr="00307054">
        <w:tc>
          <w:tcPr>
            <w:tcW w:w="1017" w:type="dxa"/>
            <w:vMerge/>
            <w:vAlign w:val="center"/>
          </w:tcPr>
          <w:p w:rsidR="001E2961" w:rsidRPr="00BB3DB8" w:rsidRDefault="001E2961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1E2961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15:00</w:t>
            </w:r>
          </w:p>
        </w:tc>
        <w:tc>
          <w:tcPr>
            <w:tcW w:w="2976" w:type="dxa"/>
          </w:tcPr>
          <w:p w:rsidR="001E2961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32" w:type="dxa"/>
          </w:tcPr>
          <w:p w:rsidR="001E2961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1E2961" w:rsidRPr="00BB3DB8" w:rsidRDefault="001E2961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1E2961" w:rsidRPr="00BB3DB8" w:rsidRDefault="001E2961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7054" w:rsidTr="00307054">
        <w:tc>
          <w:tcPr>
            <w:tcW w:w="1017" w:type="dxa"/>
            <w:vMerge w:val="restart"/>
            <w:vAlign w:val="center"/>
          </w:tcPr>
          <w:p w:rsidR="00307054" w:rsidRPr="00BB3DB8" w:rsidRDefault="00307054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28.03.2019</w:t>
            </w:r>
          </w:p>
        </w:tc>
        <w:tc>
          <w:tcPr>
            <w:tcW w:w="1276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BB3DB8">
              <w:rPr>
                <w:rFonts w:ascii="Arial" w:hAnsi="Arial" w:cs="Arial"/>
                <w:sz w:val="16"/>
                <w:szCs w:val="16"/>
              </w:rPr>
              <w:t>8:45 – 9:30</w:t>
            </w:r>
          </w:p>
        </w:tc>
        <w:tc>
          <w:tcPr>
            <w:tcW w:w="2976" w:type="dxa"/>
          </w:tcPr>
          <w:p w:rsidR="00307054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32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 w:val="restart"/>
          </w:tcPr>
          <w:p w:rsidR="00307054" w:rsidRPr="00BB3DB8" w:rsidRDefault="00D73802" w:rsidP="00BB3DB8">
            <w:pPr>
              <w:rPr>
                <w:rFonts w:ascii="Arial" w:hAnsi="Arial" w:cs="Arial"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307054" w:rsidTr="00307054">
        <w:tc>
          <w:tcPr>
            <w:tcW w:w="1017" w:type="dxa"/>
            <w:vMerge/>
            <w:vAlign w:val="center"/>
          </w:tcPr>
          <w:p w:rsidR="00307054" w:rsidRPr="00BB3DB8" w:rsidRDefault="00307054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 – 9:45</w:t>
            </w:r>
          </w:p>
        </w:tc>
        <w:tc>
          <w:tcPr>
            <w:tcW w:w="2976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307054" w:rsidRPr="00BB3DB8" w:rsidRDefault="00307054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7054" w:rsidTr="00307054">
        <w:tc>
          <w:tcPr>
            <w:tcW w:w="1017" w:type="dxa"/>
            <w:vMerge/>
            <w:vAlign w:val="center"/>
          </w:tcPr>
          <w:p w:rsidR="00307054" w:rsidRPr="00BB3DB8" w:rsidRDefault="00307054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9:45- 11:15</w:t>
            </w:r>
          </w:p>
        </w:tc>
        <w:tc>
          <w:tcPr>
            <w:tcW w:w="2976" w:type="dxa"/>
          </w:tcPr>
          <w:p w:rsidR="00307054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32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307054" w:rsidRPr="00BB3DB8" w:rsidRDefault="00307054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7054" w:rsidTr="00307054">
        <w:tc>
          <w:tcPr>
            <w:tcW w:w="1017" w:type="dxa"/>
            <w:vMerge/>
            <w:vAlign w:val="center"/>
          </w:tcPr>
          <w:p w:rsidR="00307054" w:rsidRPr="00BB3DB8" w:rsidRDefault="00307054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976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307054" w:rsidRPr="00BB3DB8" w:rsidRDefault="00307054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7054" w:rsidTr="00307054">
        <w:tc>
          <w:tcPr>
            <w:tcW w:w="1017" w:type="dxa"/>
            <w:vMerge/>
            <w:vAlign w:val="center"/>
          </w:tcPr>
          <w:p w:rsidR="00307054" w:rsidRPr="00BB3DB8" w:rsidRDefault="00307054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11:30 – 13:00</w:t>
            </w:r>
          </w:p>
        </w:tc>
        <w:tc>
          <w:tcPr>
            <w:tcW w:w="2976" w:type="dxa"/>
          </w:tcPr>
          <w:p w:rsidR="00307054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32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307054" w:rsidRPr="00BB3DB8" w:rsidRDefault="00307054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7054" w:rsidTr="00307054">
        <w:tc>
          <w:tcPr>
            <w:tcW w:w="1017" w:type="dxa"/>
            <w:vMerge/>
            <w:vAlign w:val="center"/>
          </w:tcPr>
          <w:p w:rsidR="00307054" w:rsidRPr="00BB3DB8" w:rsidRDefault="00307054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976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733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307054" w:rsidRPr="00BB3DB8" w:rsidRDefault="00307054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7054" w:rsidTr="00307054">
        <w:tc>
          <w:tcPr>
            <w:tcW w:w="1017" w:type="dxa"/>
            <w:vMerge/>
            <w:vAlign w:val="center"/>
          </w:tcPr>
          <w:p w:rsidR="00307054" w:rsidRPr="00BB3DB8" w:rsidRDefault="00307054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07054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15:00</w:t>
            </w:r>
          </w:p>
        </w:tc>
        <w:tc>
          <w:tcPr>
            <w:tcW w:w="2976" w:type="dxa"/>
          </w:tcPr>
          <w:p w:rsidR="00307054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32" w:type="dxa"/>
          </w:tcPr>
          <w:p w:rsidR="00307054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307054" w:rsidRPr="00BB3DB8" w:rsidRDefault="00307054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7054" w:rsidTr="00307054">
        <w:tc>
          <w:tcPr>
            <w:tcW w:w="1017" w:type="dxa"/>
            <w:vMerge w:val="restart"/>
            <w:vAlign w:val="center"/>
          </w:tcPr>
          <w:p w:rsidR="00307054" w:rsidRPr="00BB3DB8" w:rsidRDefault="00307054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29.03.2019</w:t>
            </w:r>
          </w:p>
        </w:tc>
        <w:tc>
          <w:tcPr>
            <w:tcW w:w="1276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BB3DB8">
              <w:rPr>
                <w:rFonts w:ascii="Arial" w:hAnsi="Arial" w:cs="Arial"/>
                <w:sz w:val="16"/>
                <w:szCs w:val="16"/>
              </w:rPr>
              <w:t>8:45 – 9:30</w:t>
            </w:r>
          </w:p>
        </w:tc>
        <w:tc>
          <w:tcPr>
            <w:tcW w:w="2976" w:type="dxa"/>
          </w:tcPr>
          <w:p w:rsidR="00307054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32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 w:val="restart"/>
          </w:tcPr>
          <w:p w:rsidR="00307054" w:rsidRPr="00BB3DB8" w:rsidRDefault="00D73802" w:rsidP="00BB3DB8">
            <w:pPr>
              <w:rPr>
                <w:rFonts w:ascii="Arial" w:hAnsi="Arial" w:cs="Arial"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307054" w:rsidTr="00307054">
        <w:tc>
          <w:tcPr>
            <w:tcW w:w="1017" w:type="dxa"/>
            <w:vMerge/>
            <w:vAlign w:val="center"/>
          </w:tcPr>
          <w:p w:rsidR="00307054" w:rsidRPr="00BB3DB8" w:rsidRDefault="00307054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 – 9:45</w:t>
            </w:r>
          </w:p>
        </w:tc>
        <w:tc>
          <w:tcPr>
            <w:tcW w:w="2976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307054" w:rsidRPr="00BB3DB8" w:rsidRDefault="00307054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7054" w:rsidTr="00307054">
        <w:tc>
          <w:tcPr>
            <w:tcW w:w="1017" w:type="dxa"/>
            <w:vMerge/>
            <w:vAlign w:val="center"/>
          </w:tcPr>
          <w:p w:rsidR="00307054" w:rsidRPr="00BB3DB8" w:rsidRDefault="00307054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07054" w:rsidRPr="00BB3DB8" w:rsidRDefault="00307054" w:rsidP="00D738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9:45- </w:t>
            </w:r>
            <w:r w:rsidR="00D73802">
              <w:rPr>
                <w:rFonts w:ascii="Arial" w:hAnsi="Arial" w:cs="Arial"/>
                <w:sz w:val="16"/>
                <w:szCs w:val="16"/>
              </w:rPr>
              <w:t>10:30</w:t>
            </w:r>
          </w:p>
        </w:tc>
        <w:tc>
          <w:tcPr>
            <w:tcW w:w="2976" w:type="dxa"/>
          </w:tcPr>
          <w:p w:rsidR="00307054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32" w:type="dxa"/>
          </w:tcPr>
          <w:p w:rsidR="00307054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307054" w:rsidRPr="00BB3DB8" w:rsidRDefault="00307054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307054" w:rsidRPr="00BB3DB8" w:rsidRDefault="00307054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11:15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11:30 – 13:00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15:00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32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BB3D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 w:val="restart"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30.03.2019</w:t>
            </w:r>
          </w:p>
        </w:tc>
        <w:tc>
          <w:tcPr>
            <w:tcW w:w="1276" w:type="dxa"/>
            <w:vAlign w:val="center"/>
          </w:tcPr>
          <w:p w:rsidR="00D73802" w:rsidRPr="00F15EB7" w:rsidRDefault="00D73802" w:rsidP="0030705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976" w:type="dxa"/>
          </w:tcPr>
          <w:p w:rsidR="00D73802" w:rsidRPr="00F15EB7" w:rsidRDefault="00D73802" w:rsidP="0030705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32" w:type="dxa"/>
          </w:tcPr>
          <w:p w:rsidR="00D73802" w:rsidRPr="00F15EB7" w:rsidRDefault="00D73802" w:rsidP="0030705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33" w:type="dxa"/>
            <w:vAlign w:val="center"/>
          </w:tcPr>
          <w:p w:rsidR="00D73802" w:rsidRDefault="00D73802" w:rsidP="0030705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 w:val="restart"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73802" w:rsidRPr="00F15EB7" w:rsidRDefault="00D73802" w:rsidP="0030705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976" w:type="dxa"/>
          </w:tcPr>
          <w:p w:rsidR="00D73802" w:rsidRPr="00F15EB7" w:rsidRDefault="00D73802" w:rsidP="0030705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F15EB7" w:rsidRDefault="00D73802" w:rsidP="0030705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733" w:type="dxa"/>
            <w:vAlign w:val="center"/>
          </w:tcPr>
          <w:p w:rsidR="00D73802" w:rsidRDefault="00D73802" w:rsidP="0030705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73802" w:rsidRPr="00F15EB7" w:rsidRDefault="00D73802" w:rsidP="0030705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976" w:type="dxa"/>
          </w:tcPr>
          <w:p w:rsidR="00D73802" w:rsidRPr="00F15EB7" w:rsidRDefault="00D73802" w:rsidP="0030705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32" w:type="dxa"/>
          </w:tcPr>
          <w:p w:rsidR="00D73802" w:rsidRPr="00F15EB7" w:rsidRDefault="00D73802" w:rsidP="0030705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33" w:type="dxa"/>
            <w:vAlign w:val="center"/>
          </w:tcPr>
          <w:p w:rsidR="00D73802" w:rsidRDefault="00D73802" w:rsidP="0030705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 w:val="restart"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01.04.2019</w:t>
            </w: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BB3DB8">
              <w:rPr>
                <w:rFonts w:ascii="Arial" w:hAnsi="Arial" w:cs="Arial"/>
                <w:sz w:val="16"/>
                <w:szCs w:val="16"/>
              </w:rPr>
              <w:t>8:45 – 9:30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 w:val="restart"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 – 9:45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9:45- 11:15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11:30 – 13:00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 xml:space="preserve">Poznanie uwarunkowań społecznych dotyczących transportu drogowego i </w:t>
            </w:r>
            <w:r w:rsidRPr="00EC354C">
              <w:rPr>
                <w:rFonts w:ascii="Arial" w:hAnsi="Arial"/>
                <w:sz w:val="16"/>
                <w:szCs w:val="16"/>
              </w:rPr>
              <w:lastRenderedPageBreak/>
              <w:t>rządzących nim zasad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14;15</w:t>
            </w:r>
          </w:p>
        </w:tc>
        <w:tc>
          <w:tcPr>
            <w:tcW w:w="2976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32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14:15 – 15:00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32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 w:val="restart"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02.04.2019</w:t>
            </w: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BB3DB8">
              <w:rPr>
                <w:rFonts w:ascii="Arial" w:hAnsi="Arial" w:cs="Arial"/>
                <w:sz w:val="16"/>
                <w:szCs w:val="16"/>
              </w:rPr>
              <w:t>8:45 – 9:30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 w:val="restart"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 – 9:45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9:45- 11:15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11:30 – 13:00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15:00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32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 w:val="restart"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03.04.2019</w:t>
            </w: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BB3DB8">
              <w:rPr>
                <w:rFonts w:ascii="Arial" w:hAnsi="Arial" w:cs="Arial"/>
                <w:sz w:val="16"/>
                <w:szCs w:val="16"/>
              </w:rPr>
              <w:t>8:45 – 9:30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 w:val="restart"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 – 9:45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9:45- 11:15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11:30 – 13:00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15:00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32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 w:val="restart"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04.04.2019</w:t>
            </w: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BB3DB8">
              <w:rPr>
                <w:rFonts w:ascii="Arial" w:hAnsi="Arial" w:cs="Arial"/>
                <w:sz w:val="16"/>
                <w:szCs w:val="16"/>
              </w:rPr>
              <w:t>8:45 – 9:30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 w:val="restart"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 – 9:45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9:45- 11:15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11:30 – 13:00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15:00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32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 w:val="restart"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05.04.2019</w:t>
            </w: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BB3DB8">
              <w:rPr>
                <w:rFonts w:ascii="Arial" w:hAnsi="Arial" w:cs="Arial"/>
                <w:sz w:val="16"/>
                <w:szCs w:val="16"/>
              </w:rPr>
              <w:t>8:45 – 9:30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 w:val="restart"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 – 9:45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9:45- 11:15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11:30 – 13:00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307054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15:00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32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 w:val="restart"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06.04.2019</w:t>
            </w:r>
          </w:p>
        </w:tc>
        <w:tc>
          <w:tcPr>
            <w:tcW w:w="1276" w:type="dxa"/>
            <w:vAlign w:val="center"/>
          </w:tcPr>
          <w:p w:rsidR="00D73802" w:rsidRPr="00F15EB7" w:rsidRDefault="00D73802" w:rsidP="004A342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976" w:type="dxa"/>
          </w:tcPr>
          <w:p w:rsidR="00D73802" w:rsidRPr="00F15EB7" w:rsidRDefault="00D73802" w:rsidP="004A342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32" w:type="dxa"/>
          </w:tcPr>
          <w:p w:rsidR="00D73802" w:rsidRPr="00F15EB7" w:rsidRDefault="00D73802" w:rsidP="004A342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33" w:type="dxa"/>
            <w:vAlign w:val="center"/>
          </w:tcPr>
          <w:p w:rsidR="00D73802" w:rsidRDefault="00D73802" w:rsidP="004A342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 w:val="restart"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73802" w:rsidRPr="00F15EB7" w:rsidRDefault="00D73802" w:rsidP="004A342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976" w:type="dxa"/>
          </w:tcPr>
          <w:p w:rsidR="00D73802" w:rsidRPr="00F15EB7" w:rsidRDefault="00D73802" w:rsidP="004A342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F15EB7" w:rsidRDefault="00D73802" w:rsidP="004A342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733" w:type="dxa"/>
            <w:vAlign w:val="center"/>
          </w:tcPr>
          <w:p w:rsidR="00D73802" w:rsidRDefault="00D73802" w:rsidP="004A342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73802" w:rsidRPr="00F15EB7" w:rsidRDefault="00D73802" w:rsidP="00D73802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976" w:type="dxa"/>
          </w:tcPr>
          <w:p w:rsidR="00D73802" w:rsidRPr="00F15EB7" w:rsidRDefault="00D73802" w:rsidP="004A342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32" w:type="dxa"/>
          </w:tcPr>
          <w:p w:rsidR="00D73802" w:rsidRPr="00F15EB7" w:rsidRDefault="00D73802" w:rsidP="004A342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33" w:type="dxa"/>
            <w:vAlign w:val="center"/>
          </w:tcPr>
          <w:p w:rsidR="00D73802" w:rsidRDefault="00D73802" w:rsidP="004A342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73802" w:rsidRDefault="00D73802" w:rsidP="004A342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976" w:type="dxa"/>
          </w:tcPr>
          <w:p w:rsidR="00D73802" w:rsidRPr="00EC354C" w:rsidRDefault="00D73802" w:rsidP="004A3421">
            <w:pPr>
              <w:rPr>
                <w:rFonts w:ascii="Arial" w:hAnsi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32" w:type="dxa"/>
          </w:tcPr>
          <w:p w:rsidR="00D73802" w:rsidRPr="00F15EB7" w:rsidRDefault="00D73802" w:rsidP="006E7F7F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33" w:type="dxa"/>
            <w:vAlign w:val="center"/>
          </w:tcPr>
          <w:p w:rsidR="00D73802" w:rsidRDefault="00D73802" w:rsidP="006E7F7F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 w:val="restart"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08.04.2019</w:t>
            </w: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BB3DB8">
              <w:rPr>
                <w:rFonts w:ascii="Arial" w:hAnsi="Arial" w:cs="Arial"/>
                <w:sz w:val="16"/>
                <w:szCs w:val="16"/>
              </w:rPr>
              <w:t>8:45 – 9:30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 w:val="restart"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 – 9:45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9:45- 11:15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11:30 – 12:15</w:t>
            </w:r>
          </w:p>
        </w:tc>
        <w:tc>
          <w:tcPr>
            <w:tcW w:w="2976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32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12:15 – 13:00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15:00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32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 w:val="restart"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09.04.2019</w:t>
            </w: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BB3DB8">
              <w:rPr>
                <w:rFonts w:ascii="Arial" w:hAnsi="Arial" w:cs="Arial"/>
                <w:sz w:val="16"/>
                <w:szCs w:val="16"/>
              </w:rPr>
              <w:t>8:45 – 9:30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 w:val="restart"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 – 9:45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9:45- 11:15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 xml:space="preserve">Umiejętność oceny sytuacji awaryjnych, zachowanie w sytuacjach </w:t>
            </w:r>
            <w:r w:rsidRPr="00EC354C">
              <w:rPr>
                <w:rFonts w:ascii="Arial" w:hAnsi="Arial"/>
                <w:sz w:val="16"/>
                <w:szCs w:val="16"/>
              </w:rPr>
              <w:lastRenderedPageBreak/>
              <w:t>awaryjnych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11:30 – 13:00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15:00</w:t>
            </w:r>
          </w:p>
        </w:tc>
        <w:tc>
          <w:tcPr>
            <w:tcW w:w="2976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32" w:type="dxa"/>
          </w:tcPr>
          <w:p w:rsidR="00D73802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4A34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 w:val="restart"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10.04.2019</w:t>
            </w: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BB3DB8">
              <w:rPr>
                <w:rFonts w:ascii="Arial" w:hAnsi="Arial" w:cs="Arial"/>
                <w:sz w:val="16"/>
                <w:szCs w:val="16"/>
              </w:rPr>
              <w:t>8:45 – 9:30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 w:val="restart"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 – 9:45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9:45- 11:15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11:30 – 13:00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15:00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32" w:type="dxa"/>
          </w:tcPr>
          <w:p w:rsidR="00D73802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 w:val="restart"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11.04.2019</w:t>
            </w: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BB3DB8">
              <w:rPr>
                <w:rFonts w:ascii="Arial" w:hAnsi="Arial" w:cs="Arial"/>
                <w:sz w:val="16"/>
                <w:szCs w:val="16"/>
              </w:rPr>
              <w:t>8:45 – 9:30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 w:val="restart"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 – 9:45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9:45- 11:15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11:30 – 13:00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15:00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32" w:type="dxa"/>
          </w:tcPr>
          <w:p w:rsidR="00D73802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 w:val="restart"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12.04.2019</w:t>
            </w: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BB3DB8">
              <w:rPr>
                <w:rFonts w:ascii="Arial" w:hAnsi="Arial" w:cs="Arial"/>
                <w:sz w:val="16"/>
                <w:szCs w:val="16"/>
              </w:rPr>
              <w:t>8:45 – 9:30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 xml:space="preserve">Umiejętność załadowania pojazdu zgodnie z wymaganiami przepisów bhp i zasadami prawidłowego </w:t>
            </w:r>
            <w:r w:rsidRPr="00EC354C">
              <w:rPr>
                <w:rFonts w:ascii="Arial" w:hAnsi="Arial"/>
                <w:sz w:val="16"/>
                <w:szCs w:val="16"/>
              </w:rPr>
              <w:lastRenderedPageBreak/>
              <w:t>użytkowania pojazdu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 w:val="restart"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ul. Mochnackiego 10/1, 10-037 </w:t>
            </w: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Olsztyn</w:t>
            </w: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 – 9:45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9:45- 11:15</w:t>
            </w:r>
          </w:p>
        </w:tc>
        <w:tc>
          <w:tcPr>
            <w:tcW w:w="2976" w:type="dxa"/>
          </w:tcPr>
          <w:p w:rsidR="00D73802" w:rsidRPr="00BB3DB8" w:rsidRDefault="00D457B5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11:30 – 13:00</w:t>
            </w:r>
          </w:p>
        </w:tc>
        <w:tc>
          <w:tcPr>
            <w:tcW w:w="2976" w:type="dxa"/>
          </w:tcPr>
          <w:p w:rsidR="00D73802" w:rsidRPr="00BB3DB8" w:rsidRDefault="00D457B5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4A3421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15:00</w:t>
            </w:r>
          </w:p>
        </w:tc>
        <w:tc>
          <w:tcPr>
            <w:tcW w:w="2976" w:type="dxa"/>
          </w:tcPr>
          <w:p w:rsidR="00D73802" w:rsidRPr="00BB3DB8" w:rsidRDefault="00D457B5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32" w:type="dxa"/>
          </w:tcPr>
          <w:p w:rsidR="00D73802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7C2C47">
        <w:tc>
          <w:tcPr>
            <w:tcW w:w="1017" w:type="dxa"/>
            <w:vMerge w:val="restart"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13.04.2019</w:t>
            </w:r>
          </w:p>
        </w:tc>
        <w:tc>
          <w:tcPr>
            <w:tcW w:w="1276" w:type="dxa"/>
            <w:vAlign w:val="center"/>
          </w:tcPr>
          <w:p w:rsidR="00D73802" w:rsidRPr="00F15EB7" w:rsidRDefault="00D73802" w:rsidP="006E7F7F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976" w:type="dxa"/>
          </w:tcPr>
          <w:p w:rsidR="00D73802" w:rsidRPr="00F15EB7" w:rsidRDefault="00D457B5" w:rsidP="006E7F7F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32" w:type="dxa"/>
          </w:tcPr>
          <w:p w:rsidR="00D73802" w:rsidRPr="00F15EB7" w:rsidRDefault="00D73802" w:rsidP="006E7F7F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33" w:type="dxa"/>
            <w:vAlign w:val="center"/>
          </w:tcPr>
          <w:p w:rsidR="00D73802" w:rsidRDefault="00D73802" w:rsidP="006E7F7F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 w:val="restart"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73802" w:rsidTr="007C2C47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73802" w:rsidRPr="00F15EB7" w:rsidRDefault="00D73802" w:rsidP="006E7F7F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976" w:type="dxa"/>
          </w:tcPr>
          <w:p w:rsidR="00D73802" w:rsidRPr="00F15EB7" w:rsidRDefault="00D73802" w:rsidP="006E7F7F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F15EB7" w:rsidRDefault="00D73802" w:rsidP="006E7F7F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733" w:type="dxa"/>
            <w:vAlign w:val="center"/>
          </w:tcPr>
          <w:p w:rsidR="00D73802" w:rsidRDefault="00D73802" w:rsidP="006E7F7F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7C2C47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73802" w:rsidRPr="00F15EB7" w:rsidRDefault="00D73802" w:rsidP="006E7F7F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976" w:type="dxa"/>
          </w:tcPr>
          <w:p w:rsidR="00D73802" w:rsidRPr="00F15EB7" w:rsidRDefault="00D457B5" w:rsidP="006E7F7F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32" w:type="dxa"/>
          </w:tcPr>
          <w:p w:rsidR="00D73802" w:rsidRPr="00F15EB7" w:rsidRDefault="00D73802" w:rsidP="006E7F7F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33" w:type="dxa"/>
            <w:vAlign w:val="center"/>
          </w:tcPr>
          <w:p w:rsidR="00D73802" w:rsidRDefault="00D73802" w:rsidP="006E7F7F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D73802">
        <w:tc>
          <w:tcPr>
            <w:tcW w:w="1017" w:type="dxa"/>
            <w:vMerge w:val="restart"/>
            <w:vAlign w:val="center"/>
          </w:tcPr>
          <w:p w:rsidR="00D73802" w:rsidRPr="00BB3DB8" w:rsidRDefault="00D73802" w:rsidP="00D738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15.04.2019</w:t>
            </w: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BB3DB8">
              <w:rPr>
                <w:rFonts w:ascii="Arial" w:hAnsi="Arial" w:cs="Arial"/>
                <w:sz w:val="16"/>
                <w:szCs w:val="16"/>
              </w:rPr>
              <w:t>8:45 – 9:30</w:t>
            </w:r>
          </w:p>
        </w:tc>
        <w:tc>
          <w:tcPr>
            <w:tcW w:w="2976" w:type="dxa"/>
          </w:tcPr>
          <w:p w:rsidR="00D73802" w:rsidRPr="00BB3DB8" w:rsidRDefault="00D457B5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 w:val="restart"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73802" w:rsidTr="0068126A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 – 9:45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68126A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9:45- 11:15</w:t>
            </w:r>
          </w:p>
        </w:tc>
        <w:tc>
          <w:tcPr>
            <w:tcW w:w="2976" w:type="dxa"/>
          </w:tcPr>
          <w:p w:rsidR="00D73802" w:rsidRPr="00BB3DB8" w:rsidRDefault="00D457B5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68126A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68126A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11:30 – 13:00</w:t>
            </w:r>
          </w:p>
        </w:tc>
        <w:tc>
          <w:tcPr>
            <w:tcW w:w="2976" w:type="dxa"/>
          </w:tcPr>
          <w:p w:rsidR="00D73802" w:rsidRPr="00BB3DB8" w:rsidRDefault="00D457B5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68126A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68126A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15:00</w:t>
            </w:r>
          </w:p>
        </w:tc>
        <w:tc>
          <w:tcPr>
            <w:tcW w:w="2976" w:type="dxa"/>
          </w:tcPr>
          <w:p w:rsidR="00D73802" w:rsidRPr="00BB3DB8" w:rsidRDefault="00D457B5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32" w:type="dxa"/>
          </w:tcPr>
          <w:p w:rsidR="00D73802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68126A">
        <w:tc>
          <w:tcPr>
            <w:tcW w:w="1017" w:type="dxa"/>
            <w:vMerge w:val="restart"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16.04.2019</w:t>
            </w: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BB3DB8">
              <w:rPr>
                <w:rFonts w:ascii="Arial" w:hAnsi="Arial" w:cs="Arial"/>
                <w:sz w:val="16"/>
                <w:szCs w:val="16"/>
              </w:rPr>
              <w:t>8:45 – 9:30</w:t>
            </w:r>
          </w:p>
        </w:tc>
        <w:tc>
          <w:tcPr>
            <w:tcW w:w="2976" w:type="dxa"/>
          </w:tcPr>
          <w:p w:rsidR="00D73802" w:rsidRPr="00BB3DB8" w:rsidRDefault="00D457B5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zapewnienia pasażerom komfortu i bezpieczeństwa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 w:val="restart"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D73802" w:rsidTr="0068126A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 – 9:45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68126A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9:45- 11:15</w:t>
            </w:r>
          </w:p>
        </w:tc>
        <w:tc>
          <w:tcPr>
            <w:tcW w:w="2976" w:type="dxa"/>
          </w:tcPr>
          <w:p w:rsidR="00D73802" w:rsidRPr="00BB3DB8" w:rsidRDefault="00D457B5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 xml:space="preserve">Poznanie uwarunkowań ekonomicznych dotyczących pasażerskiego przewozu drogowego i </w:t>
            </w:r>
            <w:r w:rsidRPr="00EC354C">
              <w:rPr>
                <w:rFonts w:ascii="Arial" w:hAnsi="Arial"/>
                <w:sz w:val="16"/>
                <w:szCs w:val="16"/>
              </w:rPr>
              <w:lastRenderedPageBreak/>
              <w:t>organizacji rynku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68126A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68126A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11:30 – 13:00</w:t>
            </w:r>
          </w:p>
        </w:tc>
        <w:tc>
          <w:tcPr>
            <w:tcW w:w="2976" w:type="dxa"/>
          </w:tcPr>
          <w:p w:rsidR="00D73802" w:rsidRPr="00BB3DB8" w:rsidRDefault="00D457B5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68126A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976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32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3802" w:rsidTr="0068126A">
        <w:tc>
          <w:tcPr>
            <w:tcW w:w="1017" w:type="dxa"/>
            <w:vMerge/>
            <w:vAlign w:val="center"/>
          </w:tcPr>
          <w:p w:rsidR="00D73802" w:rsidRPr="00BB3DB8" w:rsidRDefault="00D73802" w:rsidP="00307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802" w:rsidRDefault="00D73802" w:rsidP="00D738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13:30 – </w:t>
            </w:r>
            <w:r>
              <w:rPr>
                <w:rFonts w:ascii="Arial" w:hAnsi="Arial" w:cs="Arial"/>
                <w:sz w:val="16"/>
                <w:szCs w:val="16"/>
              </w:rPr>
              <w:t>14:15</w:t>
            </w:r>
          </w:p>
        </w:tc>
        <w:tc>
          <w:tcPr>
            <w:tcW w:w="2976" w:type="dxa"/>
          </w:tcPr>
          <w:p w:rsidR="00D73802" w:rsidRPr="00BB3DB8" w:rsidRDefault="00D457B5" w:rsidP="006E7F7F">
            <w:pPr>
              <w:rPr>
                <w:rFonts w:ascii="Arial" w:hAnsi="Arial" w:cs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32" w:type="dxa"/>
          </w:tcPr>
          <w:p w:rsidR="00D73802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:rsidR="00D73802" w:rsidRPr="00BB3DB8" w:rsidRDefault="00D73802" w:rsidP="006E7F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536" w:type="dxa"/>
            <w:vMerge/>
          </w:tcPr>
          <w:p w:rsidR="00D73802" w:rsidRPr="00BB3DB8" w:rsidRDefault="00D73802" w:rsidP="003070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B3DB8" w:rsidRDefault="00BB3DB8"/>
    <w:sectPr w:rsidR="00BB3DB8" w:rsidSect="00BB3D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07E" w:rsidRDefault="0091107E" w:rsidP="005112B3">
      <w:pPr>
        <w:spacing w:after="0" w:line="240" w:lineRule="auto"/>
      </w:pPr>
      <w:r>
        <w:separator/>
      </w:r>
    </w:p>
  </w:endnote>
  <w:endnote w:type="continuationSeparator" w:id="0">
    <w:p w:rsidR="0091107E" w:rsidRDefault="0091107E" w:rsidP="00511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07E" w:rsidRDefault="0091107E" w:rsidP="005112B3">
      <w:pPr>
        <w:spacing w:after="0" w:line="240" w:lineRule="auto"/>
      </w:pPr>
      <w:r>
        <w:separator/>
      </w:r>
    </w:p>
  </w:footnote>
  <w:footnote w:type="continuationSeparator" w:id="0">
    <w:p w:rsidR="0091107E" w:rsidRDefault="0091107E" w:rsidP="00511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421" w:rsidRDefault="004A3421">
    <w:pPr>
      <w:pStyle w:val="Nagwek"/>
    </w:pPr>
    <w:r>
      <w:rPr>
        <w:noProof/>
      </w:rPr>
      <w:drawing>
        <wp:inline distT="0" distB="0" distL="0" distR="0">
          <wp:extent cx="5760720" cy="623570"/>
          <wp:effectExtent l="19050" t="0" r="0" b="0"/>
          <wp:docPr id="1" name="Obraz 0" descr="logo RPO 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 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23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112B3"/>
    <w:rsid w:val="001E2961"/>
    <w:rsid w:val="00292EED"/>
    <w:rsid w:val="00307054"/>
    <w:rsid w:val="00367EAC"/>
    <w:rsid w:val="004A3421"/>
    <w:rsid w:val="005112B3"/>
    <w:rsid w:val="007359C6"/>
    <w:rsid w:val="007C6AC4"/>
    <w:rsid w:val="00910CA5"/>
    <w:rsid w:val="0091107E"/>
    <w:rsid w:val="00B956A6"/>
    <w:rsid w:val="00BB3DB8"/>
    <w:rsid w:val="00C324F6"/>
    <w:rsid w:val="00C62FE1"/>
    <w:rsid w:val="00D457B5"/>
    <w:rsid w:val="00D73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12B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2EED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1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2B3"/>
  </w:style>
  <w:style w:type="paragraph" w:styleId="Stopka">
    <w:name w:val="footer"/>
    <w:basedOn w:val="Normalny"/>
    <w:link w:val="StopkaZnak"/>
    <w:uiPriority w:val="99"/>
    <w:unhideWhenUsed/>
    <w:rsid w:val="00511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2B3"/>
  </w:style>
  <w:style w:type="paragraph" w:styleId="Tekstdymka">
    <w:name w:val="Balloon Text"/>
    <w:basedOn w:val="Normalny"/>
    <w:link w:val="TekstdymkaZnak"/>
    <w:uiPriority w:val="99"/>
    <w:semiHidden/>
    <w:unhideWhenUsed/>
    <w:rsid w:val="00511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12B3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2EED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Tytu">
    <w:name w:val="Title"/>
    <w:basedOn w:val="Normalny"/>
    <w:link w:val="TytuZnak"/>
    <w:qFormat/>
    <w:rsid w:val="00292EED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292EE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292EE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92EED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292EED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292EED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92EED"/>
    <w:rPr>
      <w:rFonts w:ascii="Times New Roman" w:eastAsia="Calibri" w:hAnsi="Times New Roman" w:cs="Times New Roman"/>
      <w:color w:val="365F91"/>
      <w:sz w:val="24"/>
      <w:szCs w:val="21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2EED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2EED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2EED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2EED"/>
    <w:rPr>
      <w:b/>
      <w:bCs/>
    </w:rPr>
  </w:style>
  <w:style w:type="table" w:styleId="Tabela-Siatka">
    <w:name w:val="Table Grid"/>
    <w:basedOn w:val="Standardowy"/>
    <w:uiPriority w:val="39"/>
    <w:rsid w:val="00BB3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4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8</Pages>
  <Words>1976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4</cp:revision>
  <dcterms:created xsi:type="dcterms:W3CDTF">2019-03-28T14:58:00Z</dcterms:created>
  <dcterms:modified xsi:type="dcterms:W3CDTF">2019-03-29T10:02:00Z</dcterms:modified>
</cp:coreProperties>
</file>