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0034" w:rsidRDefault="008B0034" w:rsidP="008B0034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8B0034" w:rsidRDefault="008B0034" w:rsidP="008B0034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8B0034" w:rsidRPr="005D0B99" w:rsidRDefault="008B0034" w:rsidP="008B0034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8B0034" w:rsidRDefault="008B0034" w:rsidP="008B0034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CENTRUM Andrzej Ryszard Szope, </w:t>
      </w:r>
    </w:p>
    <w:p w:rsidR="008B0034" w:rsidRPr="005D0B99" w:rsidRDefault="008B0034" w:rsidP="008B0034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ul. Mochnackiego 10 lok.1, 10-037 Olsztyn</w:t>
      </w:r>
    </w:p>
    <w:p w:rsidR="008B0034" w:rsidRDefault="008B0034" w:rsidP="008B0034">
      <w:pPr>
        <w:autoSpaceDE w:val="0"/>
        <w:autoSpaceDN w:val="0"/>
        <w:adjustRightInd w:val="0"/>
        <w:spacing w:line="360" w:lineRule="auto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>
        <w:rPr>
          <w:rFonts w:ascii="Calibri" w:hAnsi="Calibri" w:cs="NimbusSanL-Regu"/>
          <w:sz w:val="22"/>
          <w:szCs w:val="22"/>
        </w:rPr>
        <w:t>Najpierw szkolenie a później zatrudnienie – Edycja 2.</w:t>
      </w:r>
    </w:p>
    <w:p w:rsidR="008B0034" w:rsidRDefault="008B0034" w:rsidP="008B0034">
      <w:pPr>
        <w:autoSpaceDE w:val="0"/>
        <w:autoSpaceDN w:val="0"/>
        <w:adjustRightInd w:val="0"/>
        <w:spacing w:line="360" w:lineRule="auto"/>
        <w:rPr>
          <w:rFonts w:ascii="Calibri" w:hAnsi="Calibri" w:cs="Arial"/>
          <w:bCs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>
        <w:rPr>
          <w:rFonts w:ascii="Calibri" w:hAnsi="Calibri" w:cs="Arial"/>
          <w:bCs/>
          <w:sz w:val="22"/>
          <w:szCs w:val="22"/>
        </w:rPr>
        <w:t xml:space="preserve"> POWR.01.02.01-28-0062/18-00</w:t>
      </w:r>
    </w:p>
    <w:p w:rsidR="008B0034" w:rsidRPr="00852127" w:rsidRDefault="008B0034" w:rsidP="008B0034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 w:rsidR="004410AD">
        <w:rPr>
          <w:rFonts w:ascii="Calibri" w:hAnsi="Calibri" w:cs="Calibri"/>
          <w:bCs/>
          <w:sz w:val="22"/>
          <w:szCs w:val="22"/>
        </w:rPr>
        <w:t xml:space="preserve">  Pośrednictwo pracy</w:t>
      </w:r>
    </w:p>
    <w:p w:rsidR="008B0034" w:rsidRPr="00852127" w:rsidRDefault="008B0034" w:rsidP="008B0034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 xml:space="preserve">Nazwa usługi: </w:t>
      </w:r>
      <w:r w:rsidR="004410AD">
        <w:rPr>
          <w:rFonts w:ascii="Calibri" w:hAnsi="Calibri" w:cs="Calibri"/>
          <w:bCs/>
          <w:sz w:val="22"/>
          <w:szCs w:val="22"/>
        </w:rPr>
        <w:t>Pośrednictwo pracy</w:t>
      </w:r>
    </w:p>
    <w:p w:rsidR="008B0034" w:rsidRPr="00A63D08" w:rsidRDefault="008B0034" w:rsidP="008B0034">
      <w:pPr>
        <w:spacing w:after="60"/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 xml:space="preserve">Termin realizacji: </w:t>
      </w:r>
      <w:r w:rsidRPr="00852127">
        <w:rPr>
          <w:rFonts w:ascii="Calibri" w:eastAsia="Calibri" w:hAnsi="Calibri" w:cs="Calibri"/>
          <w:b/>
          <w:iCs/>
        </w:rPr>
        <w:t xml:space="preserve"> </w:t>
      </w:r>
      <w:r w:rsidR="003C20E3">
        <w:rPr>
          <w:rFonts w:asciiTheme="minorHAnsi" w:hAnsiTheme="minorHAnsi" w:cstheme="minorHAnsi"/>
          <w:sz w:val="22"/>
        </w:rPr>
        <w:t>26.10</w:t>
      </w:r>
      <w:r w:rsidR="004410AD">
        <w:rPr>
          <w:rFonts w:asciiTheme="minorHAnsi" w:hAnsiTheme="minorHAnsi" w:cstheme="minorHAnsi"/>
          <w:sz w:val="22"/>
        </w:rPr>
        <w:t xml:space="preserve">.2018r. </w:t>
      </w:r>
    </w:p>
    <w:p w:rsidR="008B0034" w:rsidRPr="00314BC0" w:rsidRDefault="008B0034" w:rsidP="00314BC0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>
        <w:rPr>
          <w:rFonts w:ascii="Calibri" w:hAnsi="Calibri" w:cs="Calibri"/>
          <w:iCs/>
          <w:sz w:val="22"/>
          <w:szCs w:val="22"/>
        </w:rPr>
        <w:t xml:space="preserve"> Centrum Andrzej Ryszard Szope, </w:t>
      </w:r>
      <w:r>
        <w:rPr>
          <w:rFonts w:ascii="Calibri" w:eastAsia="Calibri" w:hAnsi="Calibri" w:cs="Calibri"/>
          <w:sz w:val="22"/>
          <w:szCs w:val="22"/>
          <w:lang w:eastAsia="en-US"/>
        </w:rPr>
        <w:t>ul. Mochnackiego 10 lok.1, 10-037 Olsztyn</w:t>
      </w:r>
    </w:p>
    <w:p w:rsidR="008B0034" w:rsidRDefault="008B0034" w:rsidP="008B0034">
      <w:pPr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p w:rsidR="00A520F1" w:rsidRPr="00AF2A46" w:rsidRDefault="00A520F1" w:rsidP="004410AD">
      <w:pPr>
        <w:spacing w:before="240"/>
        <w:jc w:val="both"/>
        <w:rPr>
          <w:rFonts w:ascii="Arial" w:hAnsi="Arial" w:cs="Arial"/>
          <w:b/>
          <w:bCs/>
          <w:spacing w:val="-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6"/>
        <w:gridCol w:w="1787"/>
        <w:gridCol w:w="2412"/>
        <w:gridCol w:w="2266"/>
        <w:gridCol w:w="1986"/>
      </w:tblGrid>
      <w:tr w:rsidR="008B0034" w:rsidRPr="00AF2A46" w:rsidTr="002E51BF">
        <w:tc>
          <w:tcPr>
            <w:tcW w:w="1296" w:type="dxa"/>
            <w:shd w:val="pct20" w:color="auto" w:fill="auto"/>
            <w:vAlign w:val="center"/>
          </w:tcPr>
          <w:p w:rsidR="008B0034" w:rsidRPr="00AF2A46" w:rsidRDefault="008B0034" w:rsidP="002E51BF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  <w:vAlign w:val="center"/>
          </w:tcPr>
          <w:p w:rsidR="008B0034" w:rsidRPr="00AF2A46" w:rsidRDefault="008B0034" w:rsidP="002E51BF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  <w:vAlign w:val="center"/>
          </w:tcPr>
          <w:p w:rsidR="008B0034" w:rsidRPr="00AF2A46" w:rsidRDefault="008B0034" w:rsidP="002E51BF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  <w:vAlign w:val="center"/>
          </w:tcPr>
          <w:p w:rsidR="008B0034" w:rsidRDefault="008B0034" w:rsidP="002E51BF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</w:t>
            </w:r>
          </w:p>
          <w:p w:rsidR="008B0034" w:rsidRPr="00AF2A46" w:rsidRDefault="008B0034" w:rsidP="002E51BF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 xml:space="preserve">psychologa </w:t>
            </w:r>
          </w:p>
        </w:tc>
        <w:tc>
          <w:tcPr>
            <w:tcW w:w="1986" w:type="dxa"/>
            <w:shd w:val="pct20" w:color="auto" w:fill="auto"/>
            <w:vAlign w:val="center"/>
          </w:tcPr>
          <w:p w:rsidR="008B0034" w:rsidRPr="00AF2A46" w:rsidRDefault="008B0034" w:rsidP="002E51BF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8B0034" w:rsidRPr="00CC1E2B" w:rsidTr="002E51BF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034" w:rsidRPr="00592C3C" w:rsidRDefault="003C20E3" w:rsidP="002E51BF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26.10</w:t>
            </w:r>
            <w:r w:rsidR="008B0034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034" w:rsidRDefault="003C20E3" w:rsidP="002E51BF">
            <w:pPr>
              <w:jc w:val="center"/>
            </w:pPr>
            <w:r>
              <w:t>9:00-10</w:t>
            </w:r>
            <w:r w:rsidR="00314BC0">
              <w:t>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034" w:rsidRPr="00CC1E2B" w:rsidRDefault="004410AD" w:rsidP="002E51B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034" w:rsidRPr="00FE7983" w:rsidRDefault="004410AD" w:rsidP="002E51B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Kornelia Kuleszczyk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034" w:rsidRDefault="008B0034" w:rsidP="002E51B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8B0034" w:rsidRDefault="008B0034" w:rsidP="002E51B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8B0034" w:rsidRPr="00CC1E2B" w:rsidRDefault="008B0034" w:rsidP="002E51B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</w:tbl>
    <w:p w:rsidR="008B0034" w:rsidRDefault="008B0034" w:rsidP="008B0034"/>
    <w:p w:rsidR="008B0034" w:rsidRDefault="003C20E3" w:rsidP="003C20E3">
      <w:pPr>
        <w:tabs>
          <w:tab w:val="left" w:pos="3630"/>
        </w:tabs>
      </w:pPr>
      <w:r>
        <w:tab/>
      </w:r>
      <w:bookmarkStart w:id="0" w:name="_GoBack"/>
      <w:bookmarkEnd w:id="0"/>
    </w:p>
    <w:p w:rsidR="00B40C2A" w:rsidRDefault="00B40C2A"/>
    <w:sectPr w:rsidR="00B40C2A" w:rsidSect="001E17A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49D0" w:rsidRDefault="005849D0">
      <w:r>
        <w:separator/>
      </w:r>
    </w:p>
  </w:endnote>
  <w:endnote w:type="continuationSeparator" w:id="0">
    <w:p w:rsidR="005849D0" w:rsidRDefault="005849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49D0" w:rsidRDefault="005849D0">
      <w:r>
        <w:separator/>
      </w:r>
    </w:p>
  </w:footnote>
  <w:footnote w:type="continuationSeparator" w:id="0">
    <w:p w:rsidR="005849D0" w:rsidRDefault="005849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7690" w:rsidRDefault="00A520F1">
    <w:pPr>
      <w:pStyle w:val="Nagwek"/>
    </w:pPr>
    <w:r w:rsidRPr="00055144">
      <w:rPr>
        <w:noProof/>
      </w:rPr>
      <w:drawing>
        <wp:inline distT="0" distB="0" distL="0" distR="0" wp14:anchorId="5762E707" wp14:editId="0845D86E">
          <wp:extent cx="5755216" cy="770224"/>
          <wp:effectExtent l="19050" t="0" r="0" b="0"/>
          <wp:docPr id="10" name="Obraz 10" descr="FE_POWER_poziom_pl-1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_POWER_poziom_pl-1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2465" cy="7698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E7690" w:rsidRDefault="005849D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034"/>
    <w:rsid w:val="000E12D8"/>
    <w:rsid w:val="00314BC0"/>
    <w:rsid w:val="003C20E3"/>
    <w:rsid w:val="004410AD"/>
    <w:rsid w:val="005849D0"/>
    <w:rsid w:val="008B0034"/>
    <w:rsid w:val="00A520F1"/>
    <w:rsid w:val="00B40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1B717"/>
  <w15:chartTrackingRefBased/>
  <w15:docId w15:val="{C82A94F9-2A3F-4B0E-A5D0-C164DA17E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B00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B00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B0034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100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4</cp:revision>
  <dcterms:created xsi:type="dcterms:W3CDTF">2018-08-07T06:23:00Z</dcterms:created>
  <dcterms:modified xsi:type="dcterms:W3CDTF">2018-11-16T12:56:00Z</dcterms:modified>
</cp:coreProperties>
</file>