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AE1A4E" w:rsidRPr="005D0B99" w:rsidRDefault="00AE1A4E" w:rsidP="00AE1A4E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AE1A4E" w:rsidRPr="005D0B99" w:rsidRDefault="00AE1A4E" w:rsidP="00AE1A4E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 w:rsidR="00DC01E7">
        <w:rPr>
          <w:rFonts w:ascii="Calibri" w:eastAsia="Calibri" w:hAnsi="Calibri" w:cs="Calibri"/>
          <w:sz w:val="22"/>
          <w:szCs w:val="22"/>
          <w:lang w:eastAsia="en-US"/>
        </w:rPr>
        <w:t xml:space="preserve"> LINIA s.c.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ul. Mochnackiego 10 lok.1, 10-037 Olsztyn</w:t>
      </w:r>
    </w:p>
    <w:p w:rsidR="00B2165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DC01E7">
        <w:rPr>
          <w:rFonts w:ascii="Calibri" w:hAnsi="Calibri" w:cs="NimbusSanL-Regu"/>
          <w:sz w:val="22"/>
          <w:szCs w:val="22"/>
        </w:rPr>
        <w:t xml:space="preserve"> Po prostej LINII – od szkolenia do podjęcia zatrudnienia. Edycja 2.</w:t>
      </w:r>
    </w:p>
    <w:p w:rsidR="00AE1A4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 w:rsidR="00DC01E7">
        <w:rPr>
          <w:rFonts w:ascii="Calibri" w:hAnsi="Calibri" w:cs="Arial"/>
          <w:bCs/>
          <w:sz w:val="22"/>
          <w:szCs w:val="22"/>
        </w:rPr>
        <w:t xml:space="preserve"> RPWM.10.02.00-28-0126</w:t>
      </w:r>
      <w:r>
        <w:rPr>
          <w:rFonts w:ascii="Calibri" w:hAnsi="Calibri" w:cs="Arial"/>
          <w:bCs/>
          <w:sz w:val="22"/>
          <w:szCs w:val="22"/>
        </w:rPr>
        <w:t>/17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="008D6EBE">
        <w:rPr>
          <w:rFonts w:ascii="Calibri" w:hAnsi="Calibri" w:cs="Calibri"/>
          <w:bCs/>
          <w:sz w:val="22"/>
          <w:szCs w:val="22"/>
        </w:rPr>
        <w:t xml:space="preserve">  Doradztwo zawodowe 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IPD/Indywidualne spotkanie z doradcą zawodowym</w:t>
      </w:r>
    </w:p>
    <w:p w:rsidR="00AE1A4E" w:rsidRPr="00A63D08" w:rsidRDefault="00AE1A4E" w:rsidP="00AE1A4E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CD3220">
        <w:rPr>
          <w:rFonts w:asciiTheme="minorHAnsi" w:hAnsiTheme="minorHAnsi" w:cstheme="minorHAnsi"/>
          <w:sz w:val="22"/>
        </w:rPr>
        <w:t>11</w:t>
      </w:r>
      <w:r w:rsidR="00610CCE">
        <w:rPr>
          <w:rFonts w:asciiTheme="minorHAnsi" w:hAnsiTheme="minorHAnsi" w:cstheme="minorHAnsi"/>
          <w:sz w:val="22"/>
        </w:rPr>
        <w:t>.06</w:t>
      </w:r>
      <w:r w:rsidR="006D11A3">
        <w:rPr>
          <w:rFonts w:asciiTheme="minorHAnsi" w:hAnsiTheme="minorHAnsi" w:cstheme="minorHAnsi"/>
          <w:sz w:val="22"/>
        </w:rPr>
        <w:t>.2018r.</w:t>
      </w:r>
      <w:r w:rsidR="00CD3220">
        <w:rPr>
          <w:rFonts w:asciiTheme="minorHAnsi" w:hAnsiTheme="minorHAnsi" w:cstheme="minorHAnsi"/>
          <w:sz w:val="22"/>
        </w:rPr>
        <w:t>-12</w:t>
      </w:r>
      <w:r w:rsidR="00610CCE">
        <w:rPr>
          <w:rFonts w:asciiTheme="minorHAnsi" w:hAnsiTheme="minorHAnsi" w:cstheme="minorHAnsi"/>
          <w:sz w:val="22"/>
        </w:rPr>
        <w:t>.06.2018r.</w:t>
      </w:r>
    </w:p>
    <w:p w:rsidR="00AE1A4E" w:rsidRPr="00252FC2" w:rsidRDefault="00AE1A4E" w:rsidP="00AE1A4E">
      <w:pPr>
        <w:spacing w:after="60"/>
        <w:jc w:val="both"/>
        <w:rPr>
          <w:rFonts w:ascii="Calibri" w:hAnsi="Calibri" w:cs="Calibri"/>
          <w:iCs/>
          <w:sz w:val="18"/>
          <w:szCs w:val="18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="00380036">
        <w:rPr>
          <w:rFonts w:ascii="Calibri" w:hAnsi="Calibri" w:cs="Calibri"/>
          <w:iCs/>
          <w:sz w:val="22"/>
          <w:szCs w:val="22"/>
        </w:rPr>
        <w:t xml:space="preserve"> </w:t>
      </w:r>
      <w:r w:rsidR="00DC01E7">
        <w:rPr>
          <w:rFonts w:ascii="Calibri" w:hAnsi="Calibri" w:cs="Calibri"/>
          <w:iCs/>
          <w:sz w:val="22"/>
          <w:szCs w:val="22"/>
        </w:rPr>
        <w:t>LINIA s.c.</w:t>
      </w:r>
      <w:r w:rsidRPr="00294C53">
        <w:rPr>
          <w:rFonts w:ascii="Calibri" w:hAnsi="Calibri" w:cs="Calibri"/>
          <w:iCs/>
          <w:sz w:val="22"/>
          <w:szCs w:val="22"/>
        </w:rPr>
        <w:t xml:space="preserve"> ul. Mochnackiego 10/1, 10-037 Olsztyn</w:t>
      </w:r>
      <w:r w:rsidR="00252FC2" w:rsidRPr="00252FC2">
        <w:rPr>
          <w:rFonts w:ascii="Calibri" w:hAnsi="Calibri" w:cs="Calibri"/>
          <w:iCs/>
          <w:sz w:val="18"/>
          <w:szCs w:val="18"/>
        </w:rPr>
        <w:t xml:space="preserve"> </w:t>
      </w:r>
    </w:p>
    <w:p w:rsidR="00AE1A4E" w:rsidRDefault="00AE1A4E" w:rsidP="00AE1A4E">
      <w:pPr>
        <w:spacing w:after="60"/>
        <w:jc w:val="both"/>
        <w:rPr>
          <w:rFonts w:cs="Calibri"/>
          <w:iCs/>
        </w:rPr>
      </w:pPr>
    </w:p>
    <w:p w:rsidR="00AE1A4E" w:rsidRPr="00AF2A46" w:rsidRDefault="00AE1A4E" w:rsidP="00AE1A4E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AE1A4E" w:rsidRPr="00AF2A46" w:rsidTr="000E73B2">
        <w:tc>
          <w:tcPr>
            <w:tcW w:w="129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  <w:r w:rsidR="005A26D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oradcy zawodowego</w:t>
            </w:r>
          </w:p>
        </w:tc>
        <w:tc>
          <w:tcPr>
            <w:tcW w:w="198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CD3220" w:rsidP="000E7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11</w:t>
            </w:r>
            <w:r w:rsidR="00610CC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.06</w:t>
            </w:r>
            <w:r w:rsidR="006D11A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.2018r.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CD3220" w:rsidP="000E73B2">
            <w:pPr>
              <w:jc w:val="center"/>
            </w:pPr>
            <w:r>
              <w:t>10:00-12:15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IPD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610CC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Marlena Sobieska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DC5A2A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AE1A4E" w:rsidRPr="00C82E1E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E1A4E" w:rsidRPr="00C82E1E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CD3220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12</w:t>
            </w:r>
            <w:r w:rsidR="00610CC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.06</w:t>
            </w:r>
            <w:r w:rsidR="006D11A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.2018r.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D47C96" w:rsidRDefault="00CD3220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14:00-17:00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6D11A3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610CC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Marlena Sobieska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9F9" w:rsidRPr="00C82E1E" w:rsidRDefault="00DC5A2A" w:rsidP="00B519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  <w:bookmarkStart w:id="0" w:name="_GoBack"/>
            <w:bookmarkEnd w:id="0"/>
          </w:p>
          <w:p w:rsidR="00B519F9" w:rsidRPr="00C82E1E" w:rsidRDefault="00B519F9" w:rsidP="00B519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E1A4E" w:rsidRPr="00C82E1E" w:rsidRDefault="00B519F9" w:rsidP="00B519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AE1A4E" w:rsidRDefault="00AE1A4E" w:rsidP="00AE1A4E"/>
    <w:p w:rsidR="00E96DFD" w:rsidRDefault="00E96DFD" w:rsidP="00AE1A4E"/>
    <w:p w:rsidR="00E96DFD" w:rsidRDefault="00E96DFD" w:rsidP="00AE1A4E"/>
    <w:p w:rsidR="0089458D" w:rsidRDefault="0089458D" w:rsidP="00AE1A4E"/>
    <w:p w:rsidR="00AE1A4E" w:rsidRDefault="00AE1A4E" w:rsidP="00AE1A4E">
      <w:r w:rsidRPr="007C6648">
        <w:rPr>
          <w:b/>
        </w:rPr>
        <w:t>Materiały szkoleniowe</w:t>
      </w:r>
      <w:r>
        <w:t>: teczka, notatnik, długopis, testy</w:t>
      </w:r>
    </w:p>
    <w:p w:rsidR="000103F3" w:rsidRDefault="000103F3"/>
    <w:sectPr w:rsidR="000103F3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767" w:rsidRDefault="00B86767" w:rsidP="00137D28">
      <w:r>
        <w:separator/>
      </w:r>
    </w:p>
  </w:endnote>
  <w:endnote w:type="continuationSeparator" w:id="0">
    <w:p w:rsidR="00B86767" w:rsidRDefault="00B86767" w:rsidP="00137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767" w:rsidRDefault="00B86767" w:rsidP="00137D28">
      <w:r>
        <w:separator/>
      </w:r>
    </w:p>
  </w:footnote>
  <w:footnote w:type="continuationSeparator" w:id="0">
    <w:p w:rsidR="00B86767" w:rsidRDefault="00B86767" w:rsidP="00137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B5728D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B867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A4E"/>
    <w:rsid w:val="000103F3"/>
    <w:rsid w:val="0001119C"/>
    <w:rsid w:val="0002249B"/>
    <w:rsid w:val="00023F36"/>
    <w:rsid w:val="00123714"/>
    <w:rsid w:val="00137D28"/>
    <w:rsid w:val="00143DAF"/>
    <w:rsid w:val="001A7F26"/>
    <w:rsid w:val="002522EE"/>
    <w:rsid w:val="00252FC2"/>
    <w:rsid w:val="00271A44"/>
    <w:rsid w:val="00294C53"/>
    <w:rsid w:val="00334ED1"/>
    <w:rsid w:val="00380036"/>
    <w:rsid w:val="003C3A38"/>
    <w:rsid w:val="0040469F"/>
    <w:rsid w:val="004356E1"/>
    <w:rsid w:val="005019C4"/>
    <w:rsid w:val="005606C7"/>
    <w:rsid w:val="005A26D3"/>
    <w:rsid w:val="00610CCE"/>
    <w:rsid w:val="006D11A3"/>
    <w:rsid w:val="006F7713"/>
    <w:rsid w:val="00700AE7"/>
    <w:rsid w:val="007470D2"/>
    <w:rsid w:val="007A3B0B"/>
    <w:rsid w:val="008028A1"/>
    <w:rsid w:val="0089458D"/>
    <w:rsid w:val="008C4DF4"/>
    <w:rsid w:val="008D6EBE"/>
    <w:rsid w:val="009F6971"/>
    <w:rsid w:val="00AB0820"/>
    <w:rsid w:val="00AE1A4E"/>
    <w:rsid w:val="00B2165E"/>
    <w:rsid w:val="00B21E97"/>
    <w:rsid w:val="00B519F9"/>
    <w:rsid w:val="00B5728D"/>
    <w:rsid w:val="00B86767"/>
    <w:rsid w:val="00BC5CCF"/>
    <w:rsid w:val="00BE0333"/>
    <w:rsid w:val="00BE521B"/>
    <w:rsid w:val="00CD3220"/>
    <w:rsid w:val="00D81331"/>
    <w:rsid w:val="00DA0418"/>
    <w:rsid w:val="00DC01E7"/>
    <w:rsid w:val="00DC5A2A"/>
    <w:rsid w:val="00E96DFD"/>
    <w:rsid w:val="00EE6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E4696"/>
  <w15:docId w15:val="{3E058733-7B5E-414F-8909-08BBD777A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1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1A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1A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A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A4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CENTRUM2</cp:lastModifiedBy>
  <cp:revision>4</cp:revision>
  <cp:lastPrinted>2017-10-18T13:18:00Z</cp:lastPrinted>
  <dcterms:created xsi:type="dcterms:W3CDTF">2018-07-05T10:52:00Z</dcterms:created>
  <dcterms:modified xsi:type="dcterms:W3CDTF">2018-07-05T10:53:00Z</dcterms:modified>
</cp:coreProperties>
</file>